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D5" w:rsidRDefault="00A560D5" w:rsidP="00A560D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Уважаемые родители!</w:t>
      </w:r>
    </w:p>
    <w:p w:rsidR="00A560D5" w:rsidRDefault="00A560D5" w:rsidP="00A560D5">
      <w:pPr>
        <w:jc w:val="center"/>
        <w:rPr>
          <w:sz w:val="72"/>
          <w:szCs w:val="72"/>
        </w:rPr>
      </w:pPr>
    </w:p>
    <w:p w:rsidR="00A560D5" w:rsidRDefault="00A560D5" w:rsidP="00A560D5">
      <w:pPr>
        <w:jc w:val="center"/>
        <w:rPr>
          <w:sz w:val="72"/>
          <w:szCs w:val="72"/>
        </w:rPr>
      </w:pPr>
      <w:r>
        <w:rPr>
          <w:sz w:val="72"/>
          <w:szCs w:val="72"/>
        </w:rPr>
        <w:t>В МБОУ «Школе-интернате №10г. Челябинска»</w:t>
      </w:r>
    </w:p>
    <w:p w:rsidR="00A560D5" w:rsidRDefault="00A560D5" w:rsidP="00A560D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в рамках акции «Защита-2016» </w:t>
      </w:r>
    </w:p>
    <w:p w:rsidR="00A560D5" w:rsidRDefault="00A560D5" w:rsidP="00A560D5">
      <w:pPr>
        <w:jc w:val="center"/>
        <w:rPr>
          <w:sz w:val="72"/>
          <w:szCs w:val="72"/>
        </w:rPr>
      </w:pPr>
      <w:r>
        <w:rPr>
          <w:sz w:val="72"/>
          <w:szCs w:val="72"/>
        </w:rPr>
        <w:t>с 01.11.16 по 30.11.16г.</w:t>
      </w:r>
    </w:p>
    <w:p w:rsidR="00A560D5" w:rsidRDefault="00A560D5" w:rsidP="00A560D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организована </w:t>
      </w:r>
      <w:r>
        <w:rPr>
          <w:b/>
          <w:sz w:val="72"/>
          <w:szCs w:val="72"/>
        </w:rPr>
        <w:t>«горячая» телефонная линия</w:t>
      </w:r>
      <w:r>
        <w:rPr>
          <w:sz w:val="72"/>
          <w:szCs w:val="72"/>
        </w:rPr>
        <w:t xml:space="preserve"> по вопросам защиты  прав и законных интересов несовершеннолетних.</w:t>
      </w:r>
    </w:p>
    <w:p w:rsidR="00A560D5" w:rsidRDefault="00A560D5" w:rsidP="00A560D5">
      <w:pPr>
        <w:rPr>
          <w:sz w:val="72"/>
          <w:szCs w:val="72"/>
        </w:rPr>
      </w:pPr>
      <w:r>
        <w:rPr>
          <w:sz w:val="72"/>
          <w:szCs w:val="72"/>
        </w:rPr>
        <w:t>Звонить с 11.00 до 16.00 по тел.735-64-58</w:t>
      </w:r>
    </w:p>
    <w:p w:rsidR="00397C33" w:rsidRDefault="00397C33"/>
    <w:sectPr w:rsidR="00397C33" w:rsidSect="00A560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60D5"/>
    <w:rsid w:val="000F6ACC"/>
    <w:rsid w:val="00233947"/>
    <w:rsid w:val="00264B21"/>
    <w:rsid w:val="002A3CA9"/>
    <w:rsid w:val="0031286A"/>
    <w:rsid w:val="00324D4F"/>
    <w:rsid w:val="00397C33"/>
    <w:rsid w:val="003D63EF"/>
    <w:rsid w:val="003F3861"/>
    <w:rsid w:val="00431DB2"/>
    <w:rsid w:val="00464D7C"/>
    <w:rsid w:val="00536C09"/>
    <w:rsid w:val="005D3B52"/>
    <w:rsid w:val="006924ED"/>
    <w:rsid w:val="008E4386"/>
    <w:rsid w:val="009E491C"/>
    <w:rsid w:val="00A560D5"/>
    <w:rsid w:val="00AF6655"/>
    <w:rsid w:val="00C0756D"/>
    <w:rsid w:val="00C414A1"/>
    <w:rsid w:val="00C558C6"/>
    <w:rsid w:val="00C6434C"/>
    <w:rsid w:val="00E403E0"/>
    <w:rsid w:val="00F44249"/>
    <w:rsid w:val="00FF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394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394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94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94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394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94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394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94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94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94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339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339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339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39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394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3394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3394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3394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3947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3394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3394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3394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3394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33947"/>
    <w:rPr>
      <w:b/>
      <w:bCs/>
      <w:spacing w:val="0"/>
    </w:rPr>
  </w:style>
  <w:style w:type="character" w:styleId="a9">
    <w:name w:val="Emphasis"/>
    <w:uiPriority w:val="20"/>
    <w:qFormat/>
    <w:rsid w:val="0023394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33947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33947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33947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3394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33947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3394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3394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3394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3394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3394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3394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394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203</cp:lastModifiedBy>
  <cp:revision>4</cp:revision>
  <dcterms:created xsi:type="dcterms:W3CDTF">2016-11-29T11:33:00Z</dcterms:created>
  <dcterms:modified xsi:type="dcterms:W3CDTF">2016-11-30T03:39:00Z</dcterms:modified>
</cp:coreProperties>
</file>